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127275" w:rsidP="000D4FF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205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FF8" w:rsidRDefault="000D4FF8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0D4FF8" w:rsidRDefault="000D4FF8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0D4FF8" w:rsidRPr="00B010DB" w:rsidRDefault="000D4FF8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</w:tblGrid>
      <w:tr w:rsidR="00E626AA" w:rsidRPr="00DF65F1" w:rsidTr="000D4FF8">
        <w:tc>
          <w:tcPr>
            <w:tcW w:w="4860" w:type="dxa"/>
            <w:tcBorders>
              <w:bottom w:val="single" w:sz="12" w:space="0" w:color="auto"/>
            </w:tcBorders>
          </w:tcPr>
          <w:p w:rsidR="00E626AA" w:rsidRPr="00633CA2" w:rsidRDefault="00E626AA" w:rsidP="000D4FF8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426BC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проекту землеустрою щодо відведен</w:t>
            </w:r>
            <w:r w:rsidR="000D4FF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="00426BC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ня земельної ділянки </w:t>
            </w:r>
            <w:r w:rsidR="00CB62F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Міністерству оборони України</w:t>
            </w:r>
          </w:p>
        </w:tc>
      </w:tr>
    </w:tbl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0D4FF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1F7783">
        <w:rPr>
          <w:rFonts w:ascii="Times New Roman" w:hAnsi="Times New Roman"/>
          <w:b w:val="0"/>
          <w:i w:val="0"/>
          <w:sz w:val="28"/>
          <w:szCs w:val="28"/>
          <w:lang w:val="uk-UA"/>
        </w:rPr>
        <w:t>2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Земельного кодексу України, статті 5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52DA1">
        <w:rPr>
          <w:rFonts w:ascii="Times New Roman" w:hAnsi="Times New Roman"/>
          <w:b w:val="0"/>
          <w:i w:val="0"/>
          <w:sz w:val="28"/>
          <w:szCs w:val="28"/>
          <w:lang w:val="uk-UA"/>
        </w:rPr>
        <w:t>КЕВ м.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="00D52DA1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</w:t>
      </w:r>
      <w:r w:rsidR="000D4FF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D52DA1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ницький</w:t>
      </w:r>
      <w:r w:rsidR="00ED4D3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</w:t>
      </w:r>
      <w:r w:rsidR="00D52DA1">
        <w:rPr>
          <w:rFonts w:ascii="Times New Roman" w:hAnsi="Times New Roman"/>
          <w:b w:val="0"/>
          <w:i w:val="0"/>
          <w:sz w:val="28"/>
          <w:szCs w:val="28"/>
          <w:lang w:val="uk-UA"/>
        </w:rPr>
        <w:t>2</w:t>
      </w:r>
      <w:r w:rsidR="00081450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590E5F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="00081450">
        <w:rPr>
          <w:rFonts w:ascii="Times New Roman" w:hAnsi="Times New Roman"/>
          <w:b w:val="0"/>
          <w:i w:val="0"/>
          <w:sz w:val="28"/>
          <w:szCs w:val="28"/>
          <w:lang w:val="uk-UA"/>
        </w:rPr>
        <w:t>12</w:t>
      </w:r>
      <w:r w:rsidR="00ED4D35">
        <w:rPr>
          <w:rFonts w:ascii="Times New Roman" w:hAnsi="Times New Roman"/>
          <w:b w:val="0"/>
          <w:i w:val="0"/>
          <w:sz w:val="28"/>
          <w:szCs w:val="28"/>
          <w:lang w:val="uk-UA"/>
        </w:rPr>
        <w:t>.2014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626AA" w:rsidRPr="00097D50" w:rsidRDefault="000D4FF8" w:rsidP="000D4FF8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081450">
        <w:rPr>
          <w:rFonts w:ascii="Times New Roman" w:hAnsi="Times New Roman"/>
          <w:b w:val="0"/>
          <w:i w:val="0"/>
          <w:sz w:val="28"/>
          <w:szCs w:val="28"/>
          <w:lang w:val="uk-UA"/>
        </w:rPr>
        <w:t>Міністерству оборони України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розроблення проекту землеустрою щодо відведення земельної ділянки</w:t>
      </w:r>
      <w:r w:rsidR="003064D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постійне користування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312E6" w:rsidRPr="00A312E6">
        <w:rPr>
          <w:rFonts w:ascii="Times New Roman" w:hAnsi="Times New Roman"/>
          <w:b w:val="0"/>
          <w:i w:val="0"/>
          <w:color w:val="202020"/>
          <w:spacing w:val="1"/>
          <w:sz w:val="28"/>
          <w:szCs w:val="28"/>
          <w:lang w:val="uk-UA"/>
        </w:rPr>
        <w:t xml:space="preserve">за рахунок </w:t>
      </w:r>
      <w:r w:rsidR="00A312E6" w:rsidRPr="00A312E6">
        <w:rPr>
          <w:rFonts w:ascii="Times New Roman" w:hAnsi="Times New Roman"/>
          <w:b w:val="0"/>
          <w:i w:val="0"/>
          <w:color w:val="202020"/>
          <w:spacing w:val="8"/>
          <w:sz w:val="28"/>
          <w:szCs w:val="28"/>
          <w:lang w:val="uk-UA"/>
        </w:rPr>
        <w:t>земель державної власності</w:t>
      </w:r>
      <w:r w:rsidR="00A312E6" w:rsidRPr="009866AD">
        <w:rPr>
          <w:color w:val="202020"/>
          <w:spacing w:val="8"/>
          <w:sz w:val="28"/>
          <w:szCs w:val="28"/>
          <w:lang w:val="uk-UA"/>
        </w:rPr>
        <w:t xml:space="preserve"> </w:t>
      </w:r>
      <w:r w:rsidR="00426BC1" w:rsidRPr="00426BC1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426BC1" w:rsidRPr="00426BC1">
        <w:rPr>
          <w:rStyle w:val="FontStyle11"/>
          <w:b w:val="0"/>
          <w:i w:val="0"/>
          <w:sz w:val="28"/>
          <w:szCs w:val="28"/>
          <w:lang w:val="uk-UA" w:eastAsia="uk-UA"/>
        </w:rPr>
        <w:t>ку, енергетики, оборони та іншого призначення)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орієнтовною площею </w:t>
      </w:r>
      <w:r w:rsidR="00081450">
        <w:rPr>
          <w:rStyle w:val="FontStyle11"/>
          <w:b w:val="0"/>
          <w:i w:val="0"/>
          <w:sz w:val="28"/>
          <w:szCs w:val="28"/>
          <w:lang w:val="uk-UA" w:eastAsia="uk-UA"/>
        </w:rPr>
        <w:t>4,9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га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081450">
        <w:rPr>
          <w:rFonts w:ascii="Times New Roman" w:hAnsi="Times New Roman"/>
          <w:b w:val="0"/>
          <w:i w:val="0"/>
          <w:sz w:val="28"/>
          <w:szCs w:val="28"/>
          <w:lang w:val="uk-UA"/>
        </w:rPr>
        <w:t>Самчиківс</w:t>
      </w:r>
      <w:r w:rsidR="009B1FE3">
        <w:rPr>
          <w:rFonts w:ascii="Times New Roman" w:hAnsi="Times New Roman"/>
          <w:b w:val="0"/>
          <w:i w:val="0"/>
          <w:sz w:val="28"/>
          <w:szCs w:val="28"/>
          <w:lang w:val="uk-UA"/>
        </w:rPr>
        <w:t>ько</w:t>
      </w:r>
      <w:r w:rsidR="00A312E6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proofErr w:type="spellEnd"/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D151F">
        <w:rPr>
          <w:rFonts w:ascii="Times New Roman" w:hAnsi="Times New Roman"/>
          <w:b w:val="0"/>
          <w:i w:val="0"/>
          <w:sz w:val="28"/>
          <w:szCs w:val="28"/>
          <w:lang w:val="uk-UA"/>
        </w:rPr>
        <w:t>сіль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DD151F">
        <w:rPr>
          <w:rFonts w:ascii="Times New Roman" w:hAnsi="Times New Roman"/>
          <w:b w:val="0"/>
          <w:i w:val="0"/>
          <w:sz w:val="28"/>
          <w:szCs w:val="28"/>
          <w:lang w:val="uk-UA"/>
        </w:rPr>
        <w:t>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975497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Старокостянтинівс</w:t>
      </w:r>
      <w:r w:rsidR="00CF4AB4">
        <w:rPr>
          <w:rFonts w:ascii="Times New Roman" w:hAnsi="Times New Roman"/>
          <w:b w:val="0"/>
          <w:i w:val="0"/>
          <w:sz w:val="28"/>
          <w:szCs w:val="28"/>
          <w:lang w:val="uk-UA"/>
        </w:rPr>
        <w:t>ьког</w:t>
      </w:r>
      <w:r w:rsidR="00A312E6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A312E6" w:rsidRPr="00A312E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</w:t>
      </w:r>
      <w:r w:rsidR="00D87354" w:rsidRPr="001438E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для </w:t>
      </w:r>
      <w:r w:rsidR="00D87354" w:rsidRPr="009335EA">
        <w:rPr>
          <w:rStyle w:val="FontStyle11"/>
          <w:b w:val="0"/>
          <w:i w:val="0"/>
          <w:sz w:val="28"/>
          <w:szCs w:val="28"/>
          <w:lang w:val="uk-UA" w:eastAsia="uk-UA"/>
        </w:rPr>
        <w:t>розмі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D87354" w:rsidRPr="009335EA">
        <w:rPr>
          <w:rStyle w:val="FontStyle11"/>
          <w:b w:val="0"/>
          <w:i w:val="0"/>
          <w:sz w:val="28"/>
          <w:szCs w:val="28"/>
          <w:lang w:val="uk-UA" w:eastAsia="uk-UA"/>
        </w:rPr>
        <w:t xml:space="preserve">щення </w:t>
      </w:r>
      <w:r w:rsidR="009E6360">
        <w:rPr>
          <w:rStyle w:val="FontStyle11"/>
          <w:b w:val="0"/>
          <w:i w:val="0"/>
          <w:sz w:val="28"/>
          <w:szCs w:val="28"/>
          <w:lang w:val="uk-UA" w:eastAsia="uk-UA"/>
        </w:rPr>
        <w:t>та постійної діяльності Збройних Сил України</w:t>
      </w:r>
      <w:r w:rsidR="006676A6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0D4FF8" w:rsidP="000D4FF8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F23C34">
        <w:rPr>
          <w:rFonts w:ascii="Times New Roman" w:hAnsi="Times New Roman"/>
          <w:b w:val="0"/>
          <w:i w:val="0"/>
          <w:sz w:val="28"/>
          <w:szCs w:val="28"/>
          <w:lang w:val="uk-UA"/>
        </w:rPr>
        <w:t>Міністерству оборони України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при розробленні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1A4356" w:rsidRPr="00A30730" w:rsidRDefault="000D4FF8" w:rsidP="000D4F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A4356" w:rsidRPr="00A30730">
        <w:rPr>
          <w:sz w:val="28"/>
          <w:szCs w:val="28"/>
          <w:lang w:val="uk-UA"/>
        </w:rPr>
        <w:t xml:space="preserve">Контроль за виконанням </w:t>
      </w:r>
      <w:r w:rsidR="00BA771F">
        <w:rPr>
          <w:sz w:val="28"/>
          <w:szCs w:val="28"/>
          <w:lang w:val="uk-UA"/>
        </w:rPr>
        <w:t xml:space="preserve">цього </w:t>
      </w:r>
      <w:r w:rsidR="001A4356" w:rsidRPr="00A30730">
        <w:rPr>
          <w:sz w:val="28"/>
          <w:szCs w:val="28"/>
          <w:lang w:val="uk-UA"/>
        </w:rPr>
        <w:t>розпорядження покласти на заступника го</w:t>
      </w:r>
      <w:r>
        <w:rPr>
          <w:sz w:val="28"/>
          <w:szCs w:val="28"/>
          <w:lang w:val="uk-UA"/>
        </w:rPr>
        <w:softHyphen/>
      </w:r>
      <w:r w:rsidR="001A4356" w:rsidRPr="00A30730">
        <w:rPr>
          <w:sz w:val="28"/>
          <w:szCs w:val="28"/>
          <w:lang w:val="uk-UA"/>
        </w:rPr>
        <w:t xml:space="preserve">лови облдержадміністрації </w:t>
      </w:r>
      <w:r>
        <w:rPr>
          <w:sz w:val="28"/>
          <w:szCs w:val="28"/>
          <w:lang w:val="uk-UA"/>
        </w:rPr>
        <w:t>відповідно до розподілу обов</w:t>
      </w:r>
      <w:r w:rsidR="0050375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1A4356" w:rsidRPr="00A30730">
        <w:rPr>
          <w:sz w:val="28"/>
          <w:szCs w:val="28"/>
          <w:lang w:val="uk-UA"/>
        </w:rPr>
        <w:t>.</w:t>
      </w:r>
    </w:p>
    <w:p w:rsidR="001A4356" w:rsidRDefault="001A4356" w:rsidP="001A4356">
      <w:pPr>
        <w:ind w:left="972"/>
        <w:jc w:val="both"/>
        <w:rPr>
          <w:sz w:val="28"/>
          <w:szCs w:val="28"/>
          <w:lang w:val="uk-UA"/>
        </w:rPr>
      </w:pPr>
    </w:p>
    <w:p w:rsidR="001A4356" w:rsidRDefault="001A4356" w:rsidP="001A4356">
      <w:pPr>
        <w:ind w:left="972"/>
        <w:jc w:val="both"/>
        <w:rPr>
          <w:sz w:val="28"/>
          <w:szCs w:val="28"/>
          <w:lang w:val="uk-UA"/>
        </w:rPr>
      </w:pPr>
    </w:p>
    <w:p w:rsidR="006965B4" w:rsidRDefault="006965B4" w:rsidP="000D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A4356" w:rsidRPr="00B010DB" w:rsidRDefault="00CB7FF9" w:rsidP="000D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A4356" w:rsidRPr="00B010DB">
        <w:rPr>
          <w:sz w:val="28"/>
          <w:szCs w:val="28"/>
          <w:lang w:val="uk-UA"/>
        </w:rPr>
        <w:t>олов</w:t>
      </w:r>
      <w:r w:rsidR="006965B4">
        <w:rPr>
          <w:sz w:val="28"/>
          <w:szCs w:val="28"/>
          <w:lang w:val="uk-UA"/>
        </w:rPr>
        <w:t>и</w:t>
      </w:r>
      <w:r w:rsidR="001A4356" w:rsidRPr="00B010DB">
        <w:rPr>
          <w:sz w:val="28"/>
          <w:szCs w:val="28"/>
          <w:lang w:val="uk-UA"/>
        </w:rPr>
        <w:t xml:space="preserve"> адміністрації</w:t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</w:r>
      <w:r w:rsidR="000D4FF8">
        <w:rPr>
          <w:sz w:val="28"/>
          <w:szCs w:val="28"/>
          <w:lang w:val="uk-UA"/>
        </w:rPr>
        <w:tab/>
        <w:t xml:space="preserve"> </w:t>
      </w:r>
      <w:r w:rsidR="006965B4">
        <w:rPr>
          <w:sz w:val="28"/>
          <w:szCs w:val="28"/>
          <w:lang w:val="uk-UA"/>
        </w:rPr>
        <w:t>О.</w:t>
      </w:r>
      <w:proofErr w:type="spellStart"/>
      <w:r w:rsidR="006965B4">
        <w:rPr>
          <w:sz w:val="28"/>
          <w:szCs w:val="28"/>
          <w:lang w:val="uk-UA"/>
        </w:rPr>
        <w:t>Симчишин</w:t>
      </w:r>
      <w:proofErr w:type="spellEnd"/>
    </w:p>
    <w:sectPr w:rsidR="001A4356" w:rsidRPr="00B010DB" w:rsidSect="000D4FF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1450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349E"/>
    <w:rsid w:val="000C4624"/>
    <w:rsid w:val="000C7D5C"/>
    <w:rsid w:val="000D0F87"/>
    <w:rsid w:val="000D399A"/>
    <w:rsid w:val="000D3D6D"/>
    <w:rsid w:val="000D4FF8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27275"/>
    <w:rsid w:val="00141474"/>
    <w:rsid w:val="00145F19"/>
    <w:rsid w:val="00146C67"/>
    <w:rsid w:val="001527DB"/>
    <w:rsid w:val="00156D3B"/>
    <w:rsid w:val="00166AD3"/>
    <w:rsid w:val="00170843"/>
    <w:rsid w:val="00172936"/>
    <w:rsid w:val="0018231D"/>
    <w:rsid w:val="00186AD8"/>
    <w:rsid w:val="0019255D"/>
    <w:rsid w:val="00193AEB"/>
    <w:rsid w:val="001A4356"/>
    <w:rsid w:val="001A4821"/>
    <w:rsid w:val="001A5AA8"/>
    <w:rsid w:val="001A7E4F"/>
    <w:rsid w:val="001B0FAC"/>
    <w:rsid w:val="001B77E1"/>
    <w:rsid w:val="001C5451"/>
    <w:rsid w:val="001C65EB"/>
    <w:rsid w:val="001D7B14"/>
    <w:rsid w:val="001E3103"/>
    <w:rsid w:val="001E4C68"/>
    <w:rsid w:val="001E65DE"/>
    <w:rsid w:val="001E6C79"/>
    <w:rsid w:val="001F76FC"/>
    <w:rsid w:val="001F7783"/>
    <w:rsid w:val="002070D3"/>
    <w:rsid w:val="002170F7"/>
    <w:rsid w:val="002207FB"/>
    <w:rsid w:val="00226E07"/>
    <w:rsid w:val="00227161"/>
    <w:rsid w:val="00256659"/>
    <w:rsid w:val="00266EB5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064D7"/>
    <w:rsid w:val="00310DC2"/>
    <w:rsid w:val="00311FAD"/>
    <w:rsid w:val="0031332A"/>
    <w:rsid w:val="00330F1D"/>
    <w:rsid w:val="00334754"/>
    <w:rsid w:val="00335B4B"/>
    <w:rsid w:val="003366DD"/>
    <w:rsid w:val="00337C9D"/>
    <w:rsid w:val="00341E70"/>
    <w:rsid w:val="0034277F"/>
    <w:rsid w:val="00342AE5"/>
    <w:rsid w:val="00343F6D"/>
    <w:rsid w:val="00344709"/>
    <w:rsid w:val="0034596A"/>
    <w:rsid w:val="00352164"/>
    <w:rsid w:val="00370476"/>
    <w:rsid w:val="003711FB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3F2FEE"/>
    <w:rsid w:val="003F5DDD"/>
    <w:rsid w:val="00401BD5"/>
    <w:rsid w:val="00411E09"/>
    <w:rsid w:val="00425519"/>
    <w:rsid w:val="00426BC1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22BD"/>
    <w:rsid w:val="004A3386"/>
    <w:rsid w:val="004A3FDF"/>
    <w:rsid w:val="004B2DD7"/>
    <w:rsid w:val="004B350A"/>
    <w:rsid w:val="004B37AE"/>
    <w:rsid w:val="004C0B55"/>
    <w:rsid w:val="004C0CEC"/>
    <w:rsid w:val="004C117F"/>
    <w:rsid w:val="004C1E52"/>
    <w:rsid w:val="004C6855"/>
    <w:rsid w:val="004D0B52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375F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E3D"/>
    <w:rsid w:val="00590E5F"/>
    <w:rsid w:val="005943F3"/>
    <w:rsid w:val="00596E5E"/>
    <w:rsid w:val="005A3736"/>
    <w:rsid w:val="005A74AD"/>
    <w:rsid w:val="005B15EF"/>
    <w:rsid w:val="005B75B0"/>
    <w:rsid w:val="005C43CC"/>
    <w:rsid w:val="005D608B"/>
    <w:rsid w:val="005E3527"/>
    <w:rsid w:val="005E5DBD"/>
    <w:rsid w:val="00600954"/>
    <w:rsid w:val="00612AE6"/>
    <w:rsid w:val="00613E98"/>
    <w:rsid w:val="00616730"/>
    <w:rsid w:val="00616F84"/>
    <w:rsid w:val="00617F0C"/>
    <w:rsid w:val="00633CA2"/>
    <w:rsid w:val="006351D5"/>
    <w:rsid w:val="00641CF3"/>
    <w:rsid w:val="00645201"/>
    <w:rsid w:val="0064703A"/>
    <w:rsid w:val="00663F40"/>
    <w:rsid w:val="00665966"/>
    <w:rsid w:val="00666F18"/>
    <w:rsid w:val="006676A6"/>
    <w:rsid w:val="00670008"/>
    <w:rsid w:val="006713DD"/>
    <w:rsid w:val="00675542"/>
    <w:rsid w:val="006761E4"/>
    <w:rsid w:val="00677C4E"/>
    <w:rsid w:val="00685ABA"/>
    <w:rsid w:val="00690C19"/>
    <w:rsid w:val="00695F80"/>
    <w:rsid w:val="006965B4"/>
    <w:rsid w:val="006A01B5"/>
    <w:rsid w:val="006A0573"/>
    <w:rsid w:val="006A5E91"/>
    <w:rsid w:val="006A6C0F"/>
    <w:rsid w:val="006B3DF6"/>
    <w:rsid w:val="006B7A94"/>
    <w:rsid w:val="006D090D"/>
    <w:rsid w:val="006D23D6"/>
    <w:rsid w:val="006D2E62"/>
    <w:rsid w:val="006E49F3"/>
    <w:rsid w:val="006E5C28"/>
    <w:rsid w:val="006E6F13"/>
    <w:rsid w:val="006E7E6E"/>
    <w:rsid w:val="006F0DB8"/>
    <w:rsid w:val="006F3B09"/>
    <w:rsid w:val="006F494E"/>
    <w:rsid w:val="006F5244"/>
    <w:rsid w:val="00711D54"/>
    <w:rsid w:val="007162C8"/>
    <w:rsid w:val="00716517"/>
    <w:rsid w:val="007213D7"/>
    <w:rsid w:val="0072314E"/>
    <w:rsid w:val="00725434"/>
    <w:rsid w:val="007315D6"/>
    <w:rsid w:val="00731CC8"/>
    <w:rsid w:val="00733080"/>
    <w:rsid w:val="00735DC9"/>
    <w:rsid w:val="00736729"/>
    <w:rsid w:val="0073687D"/>
    <w:rsid w:val="007440C8"/>
    <w:rsid w:val="00753A65"/>
    <w:rsid w:val="00756471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D7256"/>
    <w:rsid w:val="008E2D46"/>
    <w:rsid w:val="008E4703"/>
    <w:rsid w:val="008F02E0"/>
    <w:rsid w:val="008F1CA9"/>
    <w:rsid w:val="008F3D21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5729E"/>
    <w:rsid w:val="00966DBF"/>
    <w:rsid w:val="0097213D"/>
    <w:rsid w:val="00975497"/>
    <w:rsid w:val="00976C43"/>
    <w:rsid w:val="00984054"/>
    <w:rsid w:val="00985751"/>
    <w:rsid w:val="009B0F75"/>
    <w:rsid w:val="009B1FE3"/>
    <w:rsid w:val="009D2C3B"/>
    <w:rsid w:val="009D717F"/>
    <w:rsid w:val="009E2A6F"/>
    <w:rsid w:val="009E6360"/>
    <w:rsid w:val="009F384F"/>
    <w:rsid w:val="009F3A51"/>
    <w:rsid w:val="00A10880"/>
    <w:rsid w:val="00A12092"/>
    <w:rsid w:val="00A1531E"/>
    <w:rsid w:val="00A17562"/>
    <w:rsid w:val="00A2339F"/>
    <w:rsid w:val="00A265D4"/>
    <w:rsid w:val="00A312E6"/>
    <w:rsid w:val="00A357B2"/>
    <w:rsid w:val="00A364DD"/>
    <w:rsid w:val="00A424FD"/>
    <w:rsid w:val="00A46ABA"/>
    <w:rsid w:val="00A60F4E"/>
    <w:rsid w:val="00A66511"/>
    <w:rsid w:val="00A728B2"/>
    <w:rsid w:val="00A75927"/>
    <w:rsid w:val="00A94D46"/>
    <w:rsid w:val="00A97FBA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008E"/>
    <w:rsid w:val="00BA771F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2450"/>
    <w:rsid w:val="00C34742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BE6"/>
    <w:rsid w:val="00CB3E98"/>
    <w:rsid w:val="00CB62F0"/>
    <w:rsid w:val="00CB7FF9"/>
    <w:rsid w:val="00CC4254"/>
    <w:rsid w:val="00CF4AB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2DA1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87354"/>
    <w:rsid w:val="00D90703"/>
    <w:rsid w:val="00DB4DF3"/>
    <w:rsid w:val="00DC688D"/>
    <w:rsid w:val="00DD151F"/>
    <w:rsid w:val="00DD3B4A"/>
    <w:rsid w:val="00DE2368"/>
    <w:rsid w:val="00DE7C94"/>
    <w:rsid w:val="00DF65F1"/>
    <w:rsid w:val="00E056BE"/>
    <w:rsid w:val="00E14D4F"/>
    <w:rsid w:val="00E2012E"/>
    <w:rsid w:val="00E20592"/>
    <w:rsid w:val="00E2091E"/>
    <w:rsid w:val="00E21B3F"/>
    <w:rsid w:val="00E256F8"/>
    <w:rsid w:val="00E320AF"/>
    <w:rsid w:val="00E33A3B"/>
    <w:rsid w:val="00E426F2"/>
    <w:rsid w:val="00E464C9"/>
    <w:rsid w:val="00E545C0"/>
    <w:rsid w:val="00E61900"/>
    <w:rsid w:val="00E626AA"/>
    <w:rsid w:val="00E63913"/>
    <w:rsid w:val="00E737B9"/>
    <w:rsid w:val="00E749FC"/>
    <w:rsid w:val="00EA3106"/>
    <w:rsid w:val="00EA5386"/>
    <w:rsid w:val="00EB7E27"/>
    <w:rsid w:val="00EC089A"/>
    <w:rsid w:val="00EC13B5"/>
    <w:rsid w:val="00EC63AD"/>
    <w:rsid w:val="00EC744D"/>
    <w:rsid w:val="00ED4D35"/>
    <w:rsid w:val="00ED610C"/>
    <w:rsid w:val="00ED7E33"/>
    <w:rsid w:val="00EE2112"/>
    <w:rsid w:val="00EE6638"/>
    <w:rsid w:val="00EF1CF6"/>
    <w:rsid w:val="00EF30C0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3C34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64B7D"/>
    <w:rsid w:val="00F71733"/>
    <w:rsid w:val="00F825FF"/>
    <w:rsid w:val="00F83E51"/>
    <w:rsid w:val="00F8734E"/>
    <w:rsid w:val="00F94F04"/>
    <w:rsid w:val="00FA1987"/>
    <w:rsid w:val="00FA51E9"/>
    <w:rsid w:val="00FB116A"/>
    <w:rsid w:val="00FB502C"/>
    <w:rsid w:val="00FB566A"/>
    <w:rsid w:val="00FC107B"/>
    <w:rsid w:val="00FC7B2A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2015-01-21T13:39:00Z</cp:lastPrinted>
  <dcterms:created xsi:type="dcterms:W3CDTF">2015-01-28T13:32:00Z</dcterms:created>
  <dcterms:modified xsi:type="dcterms:W3CDTF">2015-01-28T14:08:00Z</dcterms:modified>
</cp:coreProperties>
</file>